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r w:rsidRPr="007446B9">
        <w:rPr>
          <w:rFonts w:ascii="Times New Roman" w:hAnsi="Times New Roman" w:hint="eastAsia"/>
          <w:b/>
          <w:sz w:val="36"/>
          <w:szCs w:val="28"/>
        </w:rPr>
        <w:t>教育部因材網家長增能工作坊</w:t>
      </w:r>
      <w:bookmarkEnd w:id="0"/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r w:rsidRPr="007446B9">
        <w:rPr>
          <w:rFonts w:ascii="Times New Roman" w:hAnsi="Times New Roman" w:hint="eastAsia"/>
          <w:b/>
        </w:rPr>
        <w:t>ㄧ、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由於疫情的影響，線上教學勢在必行，家長如何協助小朋友使用網路學習，又家長可使用那些線上教學資源呢？本工作坊規劃協助全臺高中職以下家長了解因材網的使用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r w:rsidR="004645AA" w:rsidRPr="007446B9">
        <w:rPr>
          <w:rFonts w:ascii="Times New Roman" w:hAnsi="Times New Roman" w:hint="eastAsia"/>
        </w:rPr>
        <w:t>與線上學習的身體保健及親子、親師溝通方法。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全臺高中職以下家長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教導家長因材網的使用及操作與線上學習的身體保健及親子、親師溝通方法。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講師：彰化縣螺青國小賴宗宏教師與陳冠蓉營養師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577E10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577E10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授課內容：進階因材網教學與親子溝通、互動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講師：桃園市文山國小陳英叡主任與澤爸親職教育講師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577E10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講師：嘉義縣安東國小葉淑欣教師與啾</w:t>
      </w:r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577E10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5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577E10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6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8C127" w14:textId="77777777" w:rsidR="00577E10" w:rsidRDefault="00577E10" w:rsidP="00075EF3">
      <w:pPr>
        <w:spacing w:line="240" w:lineRule="auto"/>
      </w:pPr>
      <w:r>
        <w:separator/>
      </w:r>
    </w:p>
  </w:endnote>
  <w:endnote w:type="continuationSeparator" w:id="0">
    <w:p w14:paraId="15926A2D" w14:textId="77777777" w:rsidR="00577E10" w:rsidRDefault="00577E10" w:rsidP="00075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DD60B" w14:textId="77777777" w:rsidR="00577E10" w:rsidRDefault="00577E10" w:rsidP="00075EF3">
      <w:pPr>
        <w:spacing w:line="240" w:lineRule="auto"/>
      </w:pPr>
      <w:r>
        <w:separator/>
      </w:r>
    </w:p>
  </w:footnote>
  <w:footnote w:type="continuationSeparator" w:id="0">
    <w:p w14:paraId="72594974" w14:textId="77777777" w:rsidR="00577E10" w:rsidRDefault="00577E10" w:rsidP="00075E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75EF3"/>
    <w:rsid w:val="00124DEE"/>
    <w:rsid w:val="00280E38"/>
    <w:rsid w:val="002A67F7"/>
    <w:rsid w:val="004645AA"/>
    <w:rsid w:val="005472B8"/>
    <w:rsid w:val="00577E10"/>
    <w:rsid w:val="005B6E98"/>
    <w:rsid w:val="007446B9"/>
    <w:rsid w:val="00770C17"/>
    <w:rsid w:val="00856BC3"/>
    <w:rsid w:val="00917372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docId w15:val="{1C2C5E71-C52E-46A3-B194-AC25FE77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75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5EF3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5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5EF3"/>
    <w:rPr>
      <w:rFonts w:ascii="Arial" w:eastAsia="標楷體" w:hAnsi="Arial" w:cs="Times New Roman (本文 CS 字型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sef-ivej-fah" TargetMode="External"/><Relationship Id="rId13" Type="http://schemas.openxmlformats.org/officeDocument/2006/relationships/hyperlink" Target="https://forms.gle/XCMJRttwMZTYN9U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sYR7QCVginK7bXuK7" TargetMode="External"/><Relationship Id="rId12" Type="http://schemas.openxmlformats.org/officeDocument/2006/relationships/hyperlink" Target="https://meet.google.com/beu-hvhv-kg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.google.com/saa-ctff-fq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eAveF5njb3xHU7h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bnTmDwgX2Yyc9vKP6" TargetMode="External"/><Relationship Id="rId10" Type="http://schemas.openxmlformats.org/officeDocument/2006/relationships/hyperlink" Target="https://meet.google.com/rvm-kbau-z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SBs2rxQyr4faz2B79" TargetMode="External"/><Relationship Id="rId14" Type="http://schemas.openxmlformats.org/officeDocument/2006/relationships/hyperlink" Target="https://meet.google.com/bky-smbt-t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2022-02-07T00:15:00Z</dcterms:created>
  <dcterms:modified xsi:type="dcterms:W3CDTF">2022-02-07T00:15:00Z</dcterms:modified>
</cp:coreProperties>
</file>